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BB031D" w14:textId="1869F013" w:rsidR="00746CC1" w:rsidRPr="00746CC1" w:rsidRDefault="00746CC1" w:rsidP="00917FB0">
      <w:pPr>
        <w:jc w:val="both"/>
        <w:rPr>
          <w:b/>
          <w:bCs/>
        </w:rPr>
      </w:pPr>
      <w:r w:rsidRPr="00746CC1">
        <w:rPr>
          <w:b/>
          <w:bCs/>
        </w:rPr>
        <w:t>SSVPS's Bapusaheb Shivajirao Deore College of Engineering</w:t>
      </w:r>
    </w:p>
    <w:p w14:paraId="06734196" w14:textId="77777777" w:rsidR="00746CC1" w:rsidRPr="00746CC1" w:rsidRDefault="00746CC1" w:rsidP="00917FB0">
      <w:pPr>
        <w:jc w:val="both"/>
        <w:rPr>
          <w:b/>
          <w:bCs/>
        </w:rPr>
      </w:pPr>
      <w:r w:rsidRPr="00746CC1">
        <w:rPr>
          <w:b/>
          <w:bCs/>
        </w:rPr>
        <w:t>Academic Year 2026-27                       Semester I                        Mid-Semester Examination (MSE)</w:t>
      </w:r>
      <w:r w:rsidRPr="00746CC1">
        <w:rPr>
          <w:b/>
          <w:bCs/>
        </w:rPr>
        <w:br/>
        <w:t>Program: B.Tech. (Electronics Engineering)                                                    Class: Final Year B.Tech.</w:t>
      </w:r>
      <w:r w:rsidRPr="00746CC1">
        <w:rPr>
          <w:b/>
          <w:bCs/>
        </w:rPr>
        <w:br/>
        <w:t xml:space="preserve">Course: Entrepreneurship Development (ED - BTEXOE704D)                                  Total Marks: 30 </w:t>
      </w:r>
    </w:p>
    <w:p w14:paraId="5A9C88C7" w14:textId="0014A28B" w:rsidR="00746CC1" w:rsidRDefault="00746CC1" w:rsidP="00917FB0">
      <w:pPr>
        <w:jc w:val="both"/>
      </w:pPr>
      <w:r w:rsidRPr="00B2347C">
        <w:rPr>
          <w:b/>
          <w:bCs/>
        </w:rPr>
        <w:t xml:space="preserve">Q1. All Questions are compulsory                                                                                            </w:t>
      </w:r>
      <w:r w:rsidRPr="00746CC1">
        <w:rPr>
          <w:b/>
          <w:bCs/>
        </w:rPr>
        <w:t>Marks 06</w:t>
      </w:r>
    </w:p>
    <w:p w14:paraId="1CC4B2D5" w14:textId="7F0F8F80" w:rsidR="00746CC1" w:rsidRPr="00746CC1" w:rsidRDefault="00746CC1" w:rsidP="00917FB0">
      <w:pPr>
        <w:spacing w:after="0"/>
        <w:jc w:val="both"/>
      </w:pPr>
      <w:r>
        <w:t>1.</w:t>
      </w:r>
      <w:r w:rsidRPr="00746CC1">
        <w:t>Who is an entrepreneur?</w:t>
      </w:r>
    </w:p>
    <w:p w14:paraId="410D53F2" w14:textId="77777777" w:rsidR="00746CC1" w:rsidRPr="00746CC1" w:rsidRDefault="00746CC1" w:rsidP="00917FB0">
      <w:pPr>
        <w:spacing w:after="0"/>
        <w:jc w:val="both"/>
      </w:pPr>
      <w:r w:rsidRPr="00746CC1">
        <w:t>A) A person who only works for the government B) A person who starts and manages a business by taking risks C) A person who only invests in shares D) A person who works only for others</w:t>
      </w:r>
    </w:p>
    <w:p w14:paraId="1B26A7A5" w14:textId="130113C5" w:rsidR="00746CC1" w:rsidRPr="00746CC1" w:rsidRDefault="00746CC1" w:rsidP="00917FB0">
      <w:pPr>
        <w:spacing w:after="0"/>
        <w:jc w:val="both"/>
      </w:pPr>
      <w:r w:rsidRPr="00746CC1">
        <w:t>2. Which of the following is a key characteristic of an entrepreneur?</w:t>
      </w:r>
    </w:p>
    <w:p w14:paraId="34FA1DE3" w14:textId="77777777" w:rsidR="00746CC1" w:rsidRPr="00746CC1" w:rsidRDefault="00746CC1" w:rsidP="00917FB0">
      <w:pPr>
        <w:spacing w:after="0"/>
        <w:jc w:val="both"/>
      </w:pPr>
      <w:r w:rsidRPr="00746CC1">
        <w:t>A) Avoiding all risks B) Lack of creativity C) Innovation and risk-taking D) Dependence on others for decisions</w:t>
      </w:r>
    </w:p>
    <w:p w14:paraId="5321E9E7" w14:textId="2B602032" w:rsidR="00746CC1" w:rsidRPr="00746CC1" w:rsidRDefault="00746CC1" w:rsidP="00917FB0">
      <w:pPr>
        <w:spacing w:after="0"/>
        <w:jc w:val="both"/>
      </w:pPr>
      <w:r w:rsidRPr="00746CC1">
        <w:t>3. An entrepreneur who introduces new products, methods, or ideas is called a/an ________.</w:t>
      </w:r>
    </w:p>
    <w:p w14:paraId="57172CA4" w14:textId="77777777" w:rsidR="00746CC1" w:rsidRPr="00746CC1" w:rsidRDefault="00746CC1" w:rsidP="00917FB0">
      <w:pPr>
        <w:spacing w:after="0"/>
        <w:jc w:val="both"/>
      </w:pPr>
      <w:r w:rsidRPr="00746CC1">
        <w:t>A) Innovative entrepreneur B) Imitative entrepreneur C) Fabian entrepreneur D) Drone entrepreneur</w:t>
      </w:r>
    </w:p>
    <w:p w14:paraId="396B74C6" w14:textId="3BC01439" w:rsidR="00746CC1" w:rsidRPr="00746CC1" w:rsidRDefault="00746CC1" w:rsidP="00917FB0">
      <w:pPr>
        <w:spacing w:after="0"/>
        <w:jc w:val="both"/>
      </w:pPr>
      <w:r>
        <w:t>4</w:t>
      </w:r>
      <w:r w:rsidRPr="00746CC1">
        <w:t>. Which type of entrepreneur is generally reluctant to adopt changes and adopts them only when necessary?</w:t>
      </w:r>
    </w:p>
    <w:p w14:paraId="6A6B97EF" w14:textId="77777777" w:rsidR="00746CC1" w:rsidRPr="00746CC1" w:rsidRDefault="00746CC1" w:rsidP="00917FB0">
      <w:pPr>
        <w:spacing w:after="0"/>
        <w:jc w:val="both"/>
      </w:pPr>
      <w:r w:rsidRPr="00746CC1">
        <w:t>A) Innovative entrepreneur B) Fabian entrepreneur C) Drone entrepreneur D) Imitative entrepreneur</w:t>
      </w:r>
    </w:p>
    <w:p w14:paraId="0D8898A7" w14:textId="621F99A0" w:rsidR="00746CC1" w:rsidRPr="00746CC1" w:rsidRDefault="00746CC1" w:rsidP="00917FB0">
      <w:pPr>
        <w:spacing w:after="0"/>
        <w:jc w:val="both"/>
      </w:pPr>
      <w:r>
        <w:t>5</w:t>
      </w:r>
      <w:r w:rsidRPr="00746CC1">
        <w:t>. What is the main difference between an entrepreneur and an intrapreneur?</w:t>
      </w:r>
    </w:p>
    <w:p w14:paraId="4C5507B9" w14:textId="77777777" w:rsidR="00746CC1" w:rsidRPr="00746CC1" w:rsidRDefault="00746CC1" w:rsidP="00917FB0">
      <w:pPr>
        <w:spacing w:after="0"/>
        <w:jc w:val="both"/>
      </w:pPr>
      <w:r w:rsidRPr="00746CC1">
        <w:t>A) An entrepreneur works only in government organizations B) An intrapreneur works within an existing organization C) An entrepreneur never takes risks D) An intrapreneur always owns the business</w:t>
      </w:r>
    </w:p>
    <w:p w14:paraId="454DDC13" w14:textId="176C724F" w:rsidR="00746CC1" w:rsidRPr="00746CC1" w:rsidRDefault="00746CC1" w:rsidP="00917FB0">
      <w:pPr>
        <w:spacing w:after="0"/>
        <w:jc w:val="both"/>
      </w:pPr>
      <w:r>
        <w:t>6</w:t>
      </w:r>
      <w:r w:rsidRPr="00746CC1">
        <w:t>. How does entrepreneurship contribute to economic growth?</w:t>
      </w:r>
    </w:p>
    <w:p w14:paraId="5700A46F" w14:textId="77777777" w:rsidR="00746CC1" w:rsidRDefault="00746CC1" w:rsidP="00917FB0">
      <w:pPr>
        <w:spacing w:after="0"/>
        <w:jc w:val="both"/>
      </w:pPr>
      <w:r w:rsidRPr="00746CC1">
        <w:t>A) By reducing employment opportunities B) By discouraging innovation C) By creating jobs and generating income D) By reducing production</w:t>
      </w:r>
    </w:p>
    <w:p w14:paraId="0D998C4D" w14:textId="09F661AD" w:rsidR="009F0F63" w:rsidRDefault="009F0F63" w:rsidP="00917FB0">
      <w:pPr>
        <w:jc w:val="both"/>
      </w:pPr>
      <w:r w:rsidRPr="00B2347C">
        <w:rPr>
          <w:b/>
          <w:bCs/>
        </w:rPr>
        <w:t xml:space="preserve">Q2. All Questions are compulsory                                                                                            </w:t>
      </w:r>
      <w:r w:rsidRPr="00746CC1">
        <w:rPr>
          <w:b/>
          <w:bCs/>
        </w:rPr>
        <w:t>Marks 06</w:t>
      </w:r>
    </w:p>
    <w:p w14:paraId="14D704CC" w14:textId="68D8888B" w:rsidR="009F0F63" w:rsidRPr="009F0F63" w:rsidRDefault="009F0F63" w:rsidP="00917FB0">
      <w:pPr>
        <w:spacing w:after="0"/>
        <w:jc w:val="both"/>
      </w:pPr>
      <w:r w:rsidRPr="009F0F63">
        <w:t>1. Which of the following is a major motive influencing an entrepreneur?</w:t>
      </w:r>
    </w:p>
    <w:p w14:paraId="17DFC2F4" w14:textId="77777777" w:rsidR="009F0F63" w:rsidRPr="009F0F63" w:rsidRDefault="009F0F63" w:rsidP="00917FB0">
      <w:pPr>
        <w:spacing w:after="0"/>
        <w:jc w:val="both"/>
      </w:pPr>
      <w:r w:rsidRPr="009F0F63">
        <w:t>A) Fear of responsibility B) Need for achievement C) Avoidance of all challenges D) Dependence on others</w:t>
      </w:r>
    </w:p>
    <w:p w14:paraId="7DCCB5FA" w14:textId="01393E8D" w:rsidR="009F0F63" w:rsidRPr="009F0F63" w:rsidRDefault="004241BD" w:rsidP="00917FB0">
      <w:pPr>
        <w:spacing w:after="0"/>
        <w:jc w:val="both"/>
      </w:pPr>
      <w:r>
        <w:t>2</w:t>
      </w:r>
      <w:r w:rsidR="009F0F63" w:rsidRPr="009F0F63">
        <w:t>. Achievement motivation refers to the desire to ________.</w:t>
      </w:r>
    </w:p>
    <w:p w14:paraId="6BF51519" w14:textId="2D247095" w:rsidR="009F0F63" w:rsidRPr="009F0F63" w:rsidRDefault="009F0F63" w:rsidP="00917FB0">
      <w:pPr>
        <w:spacing w:after="0"/>
        <w:jc w:val="both"/>
      </w:pPr>
      <w:r w:rsidRPr="009F0F63">
        <w:t>A) Avoid difficult tasks B) Achieve goals and perform better C) Depend on others for success D) Avoid making decisions</w:t>
      </w:r>
    </w:p>
    <w:p w14:paraId="34374BD4" w14:textId="69FFDF64" w:rsidR="009F0F63" w:rsidRPr="009F0F63" w:rsidRDefault="009F0F63" w:rsidP="00917FB0">
      <w:pPr>
        <w:spacing w:after="0"/>
        <w:jc w:val="both"/>
      </w:pPr>
      <w:r w:rsidRPr="009F0F63">
        <w:t>3. What is the main purpose of Achievement Motivation Training (AMT)?</w:t>
      </w:r>
    </w:p>
    <w:p w14:paraId="4864E5A6" w14:textId="77777777" w:rsidR="009F0F63" w:rsidRPr="009F0F63" w:rsidRDefault="009F0F63" w:rsidP="00917FB0">
      <w:pPr>
        <w:spacing w:after="0"/>
        <w:jc w:val="both"/>
      </w:pPr>
      <w:r w:rsidRPr="009F0F63">
        <w:t>A) To discourage entrepreneurship B) To develop achievement-oriented behaviour C) To eliminate business competition D) To reduce employee responsibility</w:t>
      </w:r>
    </w:p>
    <w:p w14:paraId="62F17DFF" w14:textId="38418C07" w:rsidR="009F0F63" w:rsidRPr="009F0F63" w:rsidRDefault="004241BD" w:rsidP="00917FB0">
      <w:pPr>
        <w:spacing w:after="0"/>
        <w:jc w:val="both"/>
      </w:pPr>
      <w:r>
        <w:t>4</w:t>
      </w:r>
      <w:r w:rsidR="009F0F63" w:rsidRPr="009F0F63">
        <w:t>. The Thematic Apperception Test generally involves asking a person to ________.</w:t>
      </w:r>
    </w:p>
    <w:p w14:paraId="657B9559" w14:textId="77777777" w:rsidR="009F0F63" w:rsidRPr="009F0F63" w:rsidRDefault="009F0F63" w:rsidP="00917FB0">
      <w:pPr>
        <w:spacing w:after="0"/>
        <w:jc w:val="both"/>
      </w:pPr>
      <w:r w:rsidRPr="009F0F63">
        <w:lastRenderedPageBreak/>
        <w:t>A) Solve mathematical equations only B) Interpret pictures by creating stories C) Prepare a balance sheet D) Conduct a market survey</w:t>
      </w:r>
    </w:p>
    <w:p w14:paraId="7085AB33" w14:textId="588169E2" w:rsidR="009F0F63" w:rsidRPr="009F0F63" w:rsidRDefault="004241BD" w:rsidP="00917FB0">
      <w:pPr>
        <w:spacing w:after="0"/>
        <w:jc w:val="both"/>
      </w:pPr>
      <w:r>
        <w:t>5</w:t>
      </w:r>
      <w:r w:rsidR="009F0F63" w:rsidRPr="009F0F63">
        <w:t>. Which of the following is an effective stress management technique?</w:t>
      </w:r>
    </w:p>
    <w:p w14:paraId="5305BFAF" w14:textId="77777777" w:rsidR="009F0F63" w:rsidRPr="009F0F63" w:rsidRDefault="009F0F63" w:rsidP="00917FB0">
      <w:pPr>
        <w:spacing w:after="0"/>
        <w:jc w:val="both"/>
      </w:pPr>
      <w:r w:rsidRPr="009F0F63">
        <w:t>A) Ignoring all problems B) Poor time management C) Regular exercise and relaxation D) Avoiding every responsibility</w:t>
      </w:r>
    </w:p>
    <w:p w14:paraId="3389D379" w14:textId="418E4A70" w:rsidR="009F0F63" w:rsidRPr="009F0F63" w:rsidRDefault="004241BD" w:rsidP="00917FB0">
      <w:pPr>
        <w:spacing w:after="0"/>
        <w:jc w:val="both"/>
      </w:pPr>
      <w:r>
        <w:t>6</w:t>
      </w:r>
      <w:r w:rsidR="009F0F63" w:rsidRPr="009F0F63">
        <w:t>. What is a common cause of stress among entrepreneurs?</w:t>
      </w:r>
    </w:p>
    <w:p w14:paraId="4982A532" w14:textId="17001892" w:rsidR="009F0F63" w:rsidRDefault="009F0F63" w:rsidP="00917FB0">
      <w:pPr>
        <w:spacing w:after="0"/>
        <w:jc w:val="both"/>
      </w:pPr>
      <w:r w:rsidRPr="009F0F63">
        <w:t>A) Uncertainty and business-related responsibilities B) Complete absence of challenges C) Guaranteed profits D) Lack of business decisions</w:t>
      </w:r>
      <w:r w:rsidR="004241BD">
        <w:t>.</w:t>
      </w:r>
    </w:p>
    <w:p w14:paraId="08F1D23D" w14:textId="35878FA2" w:rsidR="004241BD" w:rsidRDefault="004241BD" w:rsidP="00917FB0">
      <w:pPr>
        <w:jc w:val="both"/>
      </w:pPr>
      <w:r w:rsidRPr="00B2347C">
        <w:rPr>
          <w:b/>
          <w:bCs/>
        </w:rPr>
        <w:t xml:space="preserve">Q3A. All Questions are compulsory                                                                                          </w:t>
      </w:r>
      <w:r w:rsidRPr="00746CC1">
        <w:rPr>
          <w:b/>
          <w:bCs/>
        </w:rPr>
        <w:t>Marks 06</w:t>
      </w:r>
    </w:p>
    <w:p w14:paraId="649E5F51" w14:textId="575F72BF" w:rsidR="009F0F63" w:rsidRPr="00B2347C" w:rsidRDefault="004241BD" w:rsidP="00917FB0">
      <w:pPr>
        <w:spacing w:after="0"/>
        <w:jc w:val="both"/>
      </w:pPr>
      <w:r w:rsidRPr="00B2347C">
        <w:t>1</w:t>
      </w:r>
      <w:r w:rsidR="009F0F63" w:rsidRPr="00B2347C">
        <w:t>. Which of the following is a common characteristic of a small enterprise?</w:t>
      </w:r>
    </w:p>
    <w:p w14:paraId="2ABB9A0B" w14:textId="77777777" w:rsidR="009F0F63" w:rsidRPr="00B2347C" w:rsidRDefault="009F0F63" w:rsidP="00917FB0">
      <w:pPr>
        <w:spacing w:after="0"/>
        <w:jc w:val="both"/>
      </w:pPr>
      <w:r w:rsidRPr="00B2347C">
        <w:t>A) Flexible decision-making B) Unlimited financial resources C) Complex organizational structure D) No direct customer interaction</w:t>
      </w:r>
    </w:p>
    <w:p w14:paraId="0618C0A8" w14:textId="2529C9A6" w:rsidR="009F0F63" w:rsidRPr="00B2347C" w:rsidRDefault="004241BD" w:rsidP="00917FB0">
      <w:pPr>
        <w:spacing w:after="0"/>
        <w:jc w:val="both"/>
      </w:pPr>
      <w:r w:rsidRPr="00B2347C">
        <w:t>2</w:t>
      </w:r>
      <w:r w:rsidR="009F0F63" w:rsidRPr="00B2347C">
        <w:t>. Which of the following is a form of business ownership?</w:t>
      </w:r>
    </w:p>
    <w:p w14:paraId="7EA3A2C0" w14:textId="77777777" w:rsidR="009F0F63" w:rsidRPr="00B2347C" w:rsidRDefault="009F0F63" w:rsidP="00917FB0">
      <w:pPr>
        <w:spacing w:after="0"/>
        <w:jc w:val="both"/>
      </w:pPr>
      <w:r w:rsidRPr="00B2347C">
        <w:t>A) Sole proprietorship B) Market survey C) Project appraisal D) Feasibility study</w:t>
      </w:r>
    </w:p>
    <w:p w14:paraId="490BF5AA" w14:textId="6EBDBFF5" w:rsidR="009F0F63" w:rsidRPr="00B2347C" w:rsidRDefault="004241BD" w:rsidP="00917FB0">
      <w:pPr>
        <w:spacing w:after="0"/>
        <w:jc w:val="both"/>
      </w:pPr>
      <w:r w:rsidRPr="00B2347C">
        <w:t>3</w:t>
      </w:r>
      <w:r w:rsidR="009F0F63" w:rsidRPr="00B2347C">
        <w:t>. In a sole proprietorship, the business is owned and controlled by:</w:t>
      </w:r>
    </w:p>
    <w:p w14:paraId="6ADC5438" w14:textId="77777777" w:rsidR="009F0F63" w:rsidRPr="00B2347C" w:rsidRDefault="009F0F63" w:rsidP="00917FB0">
      <w:pPr>
        <w:spacing w:after="0"/>
        <w:jc w:val="both"/>
      </w:pPr>
      <w:r w:rsidRPr="00B2347C">
        <w:t>A) The government B) A single individual C) A group of shareholders only D) A cooperative society</w:t>
      </w:r>
    </w:p>
    <w:p w14:paraId="0BC1A453" w14:textId="427F628B" w:rsidR="009F0F63" w:rsidRPr="00B2347C" w:rsidRDefault="004241BD" w:rsidP="00917FB0">
      <w:pPr>
        <w:spacing w:after="0"/>
        <w:jc w:val="both"/>
      </w:pPr>
      <w:r w:rsidRPr="00B2347C">
        <w:t>4</w:t>
      </w:r>
      <w:r w:rsidR="009F0F63" w:rsidRPr="00B2347C">
        <w:t>. What is generally the first step in setting up a business?</w:t>
      </w:r>
    </w:p>
    <w:p w14:paraId="1EC9B1C9" w14:textId="77777777" w:rsidR="009F0F63" w:rsidRPr="00B2347C" w:rsidRDefault="009F0F63" w:rsidP="00917FB0">
      <w:pPr>
        <w:spacing w:after="0"/>
        <w:jc w:val="both"/>
      </w:pPr>
      <w:r w:rsidRPr="00B2347C">
        <w:t>A) Closing the business B) Identifying a business opportunity C) Paying dividends D) Expanding production</w:t>
      </w:r>
    </w:p>
    <w:p w14:paraId="696FF3BE" w14:textId="55EC7863" w:rsidR="009F0F63" w:rsidRPr="00B2347C" w:rsidRDefault="004241BD" w:rsidP="00917FB0">
      <w:pPr>
        <w:spacing w:after="0"/>
        <w:jc w:val="both"/>
      </w:pPr>
      <w:r w:rsidRPr="00B2347C">
        <w:t>5</w:t>
      </w:r>
      <w:r w:rsidR="009F0F63" w:rsidRPr="00B2347C">
        <w:t>. What is the main purpose of a preliminary project report?</w:t>
      </w:r>
    </w:p>
    <w:p w14:paraId="06E6B1B2" w14:textId="77777777" w:rsidR="009F0F63" w:rsidRPr="00B2347C" w:rsidRDefault="009F0F63" w:rsidP="00917FB0">
      <w:pPr>
        <w:spacing w:after="0"/>
        <w:jc w:val="both"/>
      </w:pPr>
      <w:r w:rsidRPr="00B2347C">
        <w:t>A) To provide an initial overview of the proposed business project B) To record daily attendance C) To prepare customer complaint records only D) To close the business permanently</w:t>
      </w:r>
    </w:p>
    <w:p w14:paraId="3A13CEDA" w14:textId="5A141A37" w:rsidR="009F0F63" w:rsidRPr="00B2347C" w:rsidRDefault="004241BD" w:rsidP="00917FB0">
      <w:pPr>
        <w:spacing w:after="0"/>
        <w:jc w:val="both"/>
      </w:pPr>
      <w:r w:rsidRPr="00B2347C">
        <w:t>6</w:t>
      </w:r>
      <w:r w:rsidR="009F0F63" w:rsidRPr="00B2347C">
        <w:t>. Which of the following is an important source of information for entrepreneurs seeking assistance to establish a small enterprise in India?</w:t>
      </w:r>
    </w:p>
    <w:p w14:paraId="24F34FF2" w14:textId="7A958AF6" w:rsidR="009F0F63" w:rsidRPr="00B2347C" w:rsidRDefault="009F0F63" w:rsidP="00917FB0">
      <w:pPr>
        <w:spacing w:after="0"/>
        <w:jc w:val="both"/>
      </w:pPr>
      <w:r w:rsidRPr="00B2347C">
        <w:t xml:space="preserve">A) District Industries Centre (DIC) B) Shopping mall C) </w:t>
      </w:r>
      <w:r w:rsidR="00FC4518" w:rsidRPr="00B2347C">
        <w:t>Cinema Hall</w:t>
      </w:r>
      <w:r w:rsidRPr="00B2347C">
        <w:t xml:space="preserve"> D) Entertainment club</w:t>
      </w:r>
    </w:p>
    <w:p w14:paraId="0EC35AB7" w14:textId="064B3D83" w:rsidR="004241BD" w:rsidRDefault="004241BD" w:rsidP="00917FB0">
      <w:pPr>
        <w:jc w:val="both"/>
        <w:rPr>
          <w:b/>
          <w:bCs/>
        </w:rPr>
      </w:pPr>
      <w:r w:rsidRPr="00B2347C">
        <w:rPr>
          <w:b/>
          <w:bCs/>
        </w:rPr>
        <w:t xml:space="preserve">Q3B. Solve any 2 of the following                                                                                             </w:t>
      </w:r>
      <w:r w:rsidRPr="00746CC1">
        <w:rPr>
          <w:b/>
          <w:bCs/>
        </w:rPr>
        <w:t xml:space="preserve">Marks </w:t>
      </w:r>
      <w:r>
        <w:rPr>
          <w:b/>
          <w:bCs/>
        </w:rPr>
        <w:t>12</w:t>
      </w:r>
    </w:p>
    <w:p w14:paraId="44F2280B" w14:textId="7D17F59E" w:rsidR="004241BD" w:rsidRDefault="004241BD" w:rsidP="00917FB0">
      <w:pPr>
        <w:pStyle w:val="ListParagraph"/>
        <w:numPr>
          <w:ilvl w:val="0"/>
          <w:numId w:val="1"/>
        </w:numPr>
        <w:jc w:val="both"/>
      </w:pPr>
      <w:r w:rsidRPr="004241BD">
        <w:t>Discuss the roll and functions of accounting within any organization.</w:t>
      </w:r>
    </w:p>
    <w:p w14:paraId="0A939274" w14:textId="3DA44B88" w:rsidR="004241BD" w:rsidRDefault="004241BD" w:rsidP="00917FB0">
      <w:pPr>
        <w:pStyle w:val="ListParagraph"/>
        <w:numPr>
          <w:ilvl w:val="0"/>
          <w:numId w:val="1"/>
        </w:numPr>
        <w:jc w:val="both"/>
      </w:pPr>
      <w:r w:rsidRPr="004241BD">
        <w:t>Explain common types of business agencies.</w:t>
      </w:r>
    </w:p>
    <w:p w14:paraId="23AAA8FA" w14:textId="685E198E" w:rsidR="004241BD" w:rsidRDefault="004241BD" w:rsidP="00917FB0">
      <w:pPr>
        <w:pStyle w:val="ListParagraph"/>
        <w:numPr>
          <w:ilvl w:val="0"/>
          <w:numId w:val="1"/>
        </w:numPr>
        <w:jc w:val="both"/>
      </w:pPr>
      <w:r w:rsidRPr="004241BD">
        <w:t>What is the need and critical importance of financing for any business?</w:t>
      </w:r>
    </w:p>
    <w:p w14:paraId="3D334796" w14:textId="77777777" w:rsidR="009F0F63" w:rsidRPr="00746CC1" w:rsidRDefault="009F0F63" w:rsidP="00917FB0">
      <w:pPr>
        <w:jc w:val="both"/>
      </w:pPr>
    </w:p>
    <w:sectPr w:rsidR="009F0F63" w:rsidRPr="00746C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597F49"/>
    <w:multiLevelType w:val="hybridMultilevel"/>
    <w:tmpl w:val="82545A6C"/>
    <w:lvl w:ilvl="0" w:tplc="87402B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68291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245C"/>
    <w:rsid w:val="004241BD"/>
    <w:rsid w:val="00746CC1"/>
    <w:rsid w:val="00917FB0"/>
    <w:rsid w:val="009F0F63"/>
    <w:rsid w:val="00B2347C"/>
    <w:rsid w:val="00B6245C"/>
    <w:rsid w:val="00F655F0"/>
    <w:rsid w:val="00FC4518"/>
    <w:rsid w:val="00FD1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82D40C"/>
  <w15:chartTrackingRefBased/>
  <w15:docId w15:val="{001336AD-1FB0-4A53-B2D6-97C245846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624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624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6245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624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6245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624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624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624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624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6245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6245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245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6245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6245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6245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6245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6245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6245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624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624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624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624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624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6245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6245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6245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245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245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6245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702</Words>
  <Characters>4004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Vinod Shinde</dc:creator>
  <cp:keywords/>
  <dc:description/>
  <cp:lastModifiedBy>Vinod Shinde</cp:lastModifiedBy>
  <cp:revision>5</cp:revision>
  <dcterms:created xsi:type="dcterms:W3CDTF">2026-10-13T10:56:00Z</dcterms:created>
  <dcterms:modified xsi:type="dcterms:W3CDTF">2026-10-13T10:58:00Z</dcterms:modified>
</cp:coreProperties>
</file>